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C3" w:rsidRDefault="00753DC3" w:rsidP="00753DC3">
      <w:pPr>
        <w:jc w:val="center"/>
      </w:pPr>
      <w:r w:rsidRPr="00753DC3">
        <w:rPr>
          <w:rFonts w:ascii="Calibri" w:eastAsia="Times New Roman" w:hAnsi="Calibri" w:cs="Times New Roman"/>
          <w:b/>
          <w:bCs/>
          <w:color w:val="FF0000"/>
          <w:sz w:val="40"/>
          <w:szCs w:val="40"/>
          <w:lang w:eastAsia="tr-TR"/>
        </w:rPr>
        <w:t>KAYSERİ TİCARET ODASI BİLİRKİŞİ VE EKSPLER LİSTESİ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6"/>
        <w:gridCol w:w="3277"/>
        <w:gridCol w:w="2887"/>
      </w:tblGrid>
      <w:tr w:rsidR="00753DC3" w:rsidRPr="00753DC3" w:rsidTr="009B0C83">
        <w:trPr>
          <w:trHeight w:val="375"/>
          <w:tblHeader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  <w:t>UZMANLIK DALI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  <w:t>BİLİRKİŞİ İSMİ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  <w:t>EKSPER İSMİ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AKARYAKIT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NUH MEHMET DELİKAN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D0F24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AKARYAKIT</w:t>
            </w:r>
          </w:p>
        </w:tc>
        <w:tc>
          <w:tcPr>
            <w:tcW w:w="1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RECEP TRİTOĞLU</w:t>
            </w:r>
          </w:p>
        </w:tc>
        <w:tc>
          <w:tcPr>
            <w:tcW w:w="1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ALTYAPI MÜTEAHHİTLERİ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HAKAN SATILMIŞ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DERİ VE AYAKKABI TİCARETİ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MUSTAFA ALTINER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DERİ VE AYAKKABI TİCARETİ</w:t>
            </w:r>
          </w:p>
        </w:tc>
        <w:tc>
          <w:tcPr>
            <w:tcW w:w="1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KAZIM AKGÜL</w:t>
            </w:r>
          </w:p>
        </w:tc>
        <w:tc>
          <w:tcPr>
            <w:tcW w:w="1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KİTAP VE KIRTASİYE 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AYHAN ÇETİNKAYA (KIRTASİYE)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AYHAN ÇETİNKAYA (KIRTASİYE)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KİTAP VE KIRTASİYE 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AHMET ŞAPÇI (MATBA)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AHMET ŞAPÇI (MATBAA)</w:t>
            </w:r>
          </w:p>
        </w:tc>
      </w:tr>
      <w:tr w:rsidR="008D0F24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KİTAP VE KIRTASİYE </w:t>
            </w:r>
          </w:p>
        </w:tc>
        <w:tc>
          <w:tcPr>
            <w:tcW w:w="1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SAY AMBALAJ (AMBALAJ)</w:t>
            </w:r>
          </w:p>
        </w:tc>
        <w:tc>
          <w:tcPr>
            <w:tcW w:w="1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SAY AMBALAJ (AMBALAJ)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HAYVANCILIK 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İBRAHİM AFYON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D0F24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ET VE ET ÜRÜNLERİ</w:t>
            </w:r>
          </w:p>
        </w:tc>
        <w:tc>
          <w:tcPr>
            <w:tcW w:w="1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MEHMET YAĞANLI</w:t>
            </w:r>
          </w:p>
        </w:tc>
        <w:tc>
          <w:tcPr>
            <w:tcW w:w="1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BİLGİSAYAR, DONANIM VE YAZILIM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AHMET OĞUZ ŞENOZAN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HAKAN TOPUZOĞLU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BİLGİSAYAR, DONANIM VE YAZILIM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ERDAL ALTUN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YAKUP ÖZER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BİLGİSAYAR, DONANIM VE YAZILIM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ABDULLAH TEMİZER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ERHAN ÇEMREK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BİLGİSAYAR, DONANIM VE YAZILIM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ŞÜKRÜ YAĞANLI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BİLGİSAYAR, DONANIM VE YAZILIM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MURAT CENİK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BİLGİSAYAR, DONANIM VE YAZILIM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SELİM YİĞİTOĞLU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BİLGİSAYAR, DONANIM VE YAZILIM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KAĞAN TOPALOĞLU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D0F24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BİLGİSAYAR, DONANIM VE YAZILIM</w:t>
            </w:r>
          </w:p>
        </w:tc>
        <w:tc>
          <w:tcPr>
            <w:tcW w:w="1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AHMET İBİŞ</w:t>
            </w:r>
          </w:p>
        </w:tc>
        <w:tc>
          <w:tcPr>
            <w:tcW w:w="1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D0F24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TARIM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AHMET AKŞAR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DIŞ TİCARET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ŞENOL GÜNEŞ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DIŞ TİCARET 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ADNAN HÜSREVOĞLU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D0F24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DIŞ TİCARET </w:t>
            </w:r>
          </w:p>
        </w:tc>
        <w:tc>
          <w:tcPr>
            <w:tcW w:w="1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AHMET SERTHAN BİRER</w:t>
            </w:r>
          </w:p>
        </w:tc>
        <w:tc>
          <w:tcPr>
            <w:tcW w:w="1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EĞİTİM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NİHAN TUNA KOÇER</w:t>
            </w:r>
          </w:p>
        </w:tc>
      </w:tr>
      <w:tr w:rsidR="008D0F24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EĞİTİM</w:t>
            </w:r>
          </w:p>
        </w:tc>
        <w:tc>
          <w:tcPr>
            <w:tcW w:w="1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METİN KARAKAYA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İLETİŞİM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ADEM</w:t>
            </w:r>
            <w:proofErr w:type="gramEnd"/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NURALAN  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D0F24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İLETİŞİM</w:t>
            </w:r>
          </w:p>
        </w:tc>
        <w:tc>
          <w:tcPr>
            <w:tcW w:w="1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METİN BİLLOR     </w:t>
            </w:r>
          </w:p>
        </w:tc>
        <w:tc>
          <w:tcPr>
            <w:tcW w:w="1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D0F24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ELEKTRİK 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SEDAT ÇAKIR       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 xml:space="preserve">ELEKTRİK, ELEKTRONİK VE BEYAZ EŞYA 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ŞEVKİ ÇAKIR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 xml:space="preserve">ELEKTRİK, ELEKTRONİK VE BEYAZ EŞYA 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MEHMET ÇIKILI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D0F24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 xml:space="preserve">ELEKTRİK, ELEKTRONİK VE BEYAZ EŞYA </w:t>
            </w:r>
          </w:p>
        </w:tc>
        <w:tc>
          <w:tcPr>
            <w:tcW w:w="1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NURULLAH MERT KAHYAOĞLU</w:t>
            </w:r>
          </w:p>
        </w:tc>
        <w:tc>
          <w:tcPr>
            <w:tcW w:w="1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GAYRİMENKUL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İLHAN SEÇKİN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GAYRİMENKUL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MUSTAFA ÖZTÜRK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GAYRİMENKUL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MUSTAFA TECİMER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ÖMER FARUK KINAŞ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GAYRİMENKUL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HASAN ADIGÜZEL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CAVİT ÖZDEN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GAYRİMENKUL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ORHAN TAŞ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GAYRİMENKUL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ORHAN TAŞ</w:t>
            </w:r>
          </w:p>
        </w:tc>
      </w:tr>
      <w:tr w:rsidR="008D0F24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GAYRİMENKUL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ŞABAN ARADAN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RAMAZAN DURDU</w:t>
            </w:r>
          </w:p>
        </w:tc>
      </w:tr>
      <w:tr w:rsidR="00BA4C9C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4C9C" w:rsidRPr="00753DC3" w:rsidRDefault="00BA4C9C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GAYRİMENKUL</w:t>
            </w:r>
            <w:r w:rsidR="009B0C8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(TİCARET HUKUKU-İŞ HUKUKU-AVRUPA BİRLİĞİ HUKUKU-TİCARİ TAHKİM)</w:t>
            </w:r>
          </w:p>
        </w:tc>
        <w:tc>
          <w:tcPr>
            <w:tcW w:w="1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4C9C" w:rsidRPr="00753DC3" w:rsidRDefault="00BA4C9C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MUAMMER UÇAN</w:t>
            </w:r>
          </w:p>
        </w:tc>
        <w:tc>
          <w:tcPr>
            <w:tcW w:w="1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4C9C" w:rsidRPr="00753DC3" w:rsidRDefault="00BA4C9C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D52E8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52E8" w:rsidRDefault="008D52E8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GAYRİMENKUL</w:t>
            </w:r>
          </w:p>
        </w:tc>
        <w:tc>
          <w:tcPr>
            <w:tcW w:w="1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52E8" w:rsidRDefault="008D52E8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OKAN ÖZSOY</w:t>
            </w:r>
          </w:p>
        </w:tc>
        <w:tc>
          <w:tcPr>
            <w:tcW w:w="1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52E8" w:rsidRPr="00753DC3" w:rsidRDefault="008D52E8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OKAN ÖZSOY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SARRAF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BİLAL ŞAHAN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SARRAF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HÜSEYİN BARAN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D0F24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SARRAF</w:t>
            </w:r>
          </w:p>
        </w:tc>
        <w:tc>
          <w:tcPr>
            <w:tcW w:w="1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ADNAN İNCETOPRAK</w:t>
            </w:r>
          </w:p>
        </w:tc>
        <w:tc>
          <w:tcPr>
            <w:tcW w:w="1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UNLU VE SÜTLÜ GIDA 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ÖMER ÇAKIR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ÖMER ÇAKIR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UNLU VE SÜTLÜ GIDA </w:t>
            </w:r>
          </w:p>
        </w:tc>
        <w:tc>
          <w:tcPr>
            <w:tcW w:w="1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MUSTAFA ÖZAŞIR</w:t>
            </w:r>
          </w:p>
        </w:tc>
        <w:tc>
          <w:tcPr>
            <w:tcW w:w="1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GIDA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NECATİ SELÇUK ŞAHİN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GIDA</w:t>
            </w:r>
          </w:p>
        </w:tc>
        <w:tc>
          <w:tcPr>
            <w:tcW w:w="1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HALİL YEŞİL</w:t>
            </w:r>
          </w:p>
        </w:tc>
        <w:tc>
          <w:tcPr>
            <w:tcW w:w="1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HALI VE YER KAPLAMALARI 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AHMET TAHİR KÖKER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HALI VE YER KAPLAMALARI 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NURULLAH ÖZÇİLSAL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D0F24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HALI VE YER KAPLAMALARI </w:t>
            </w:r>
          </w:p>
        </w:tc>
        <w:tc>
          <w:tcPr>
            <w:tcW w:w="1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HÜSEYİN BAŞMISIRLI</w:t>
            </w:r>
          </w:p>
        </w:tc>
        <w:tc>
          <w:tcPr>
            <w:tcW w:w="1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753DC3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KONUT İNŞAATI MÜTEAHHİTLERİ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DC3" w:rsidRPr="00753DC3" w:rsidRDefault="00753DC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YUNUS ÖZER</w:t>
            </w: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KONUT İNŞAATI MÜTEAHHİTLERİ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AYŞENUR KIRMIZITAŞ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AYŞENUR KIRMIZITAŞ</w:t>
            </w: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KONUT İNŞAATI MÜTEAHHİTLERİ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YUNUS ÖZER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KONUT İNŞAATI MÜTEAHHİTLERİ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ALPEREN SÖZÜER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KONUT İNŞAATI MÜTEAHHİTLERİ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İBRAHİM TAŞ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KONUT İNŞAATI MÜTEAHHİTLERİ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MEHMET AKİF SAY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KONUT İNŞAATI MÜTEAHHİTLERİ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BİLAL TÜRK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KONUT İNŞAATI MÜTEAHHİTLERİ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GÖKTÜRK BUĞRA ALPAY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KONUT İNŞAATI MÜTEAHHİTLERİ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DURSUN ÇAĞAN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KONUT İNŞAATI MÜTEAHHİTLERİ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OSMAN SEVGİLİ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KONUT İNŞAATI MÜTEAHHİTLERİ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FATİH ÖZÜM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KONUT İNŞAATI MÜTEAHHİTLERİ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CEVDET BAŞKAL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KONUT İNŞAATI MÜTEAHHİTLERİ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AHMET PALA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KONUT İNŞAATI MÜTEAHHİTLERİ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MURAT KARASAKAL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lastRenderedPageBreak/>
              <w:t>KONUT İNŞAATI MÜTEAHHİTLERİ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ERDİNÇ UĞUR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KONUT İNŞAATI MÜTEAHHİTLERİ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MEHMET KUŞ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9225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 xml:space="preserve">TAMAMLAYICI İNŞAAT HİZMETLERİ 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BALOĞLU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6517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TAMAMLAYICI İNŞAAT HİZMETLERİ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SOLMAZ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6517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TAMAMLAYICI İNŞAAT HİZMETLERİ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AHMET KİRAZ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6517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TAMAMLAYICI İNŞAAT HİZMETLERİ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KİLİT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6517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TAMAMLAYICI İNŞAAT HİZMETLERİ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FATİH AKPINAR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6517" w:rsidRPr="00753DC3" w:rsidRDefault="008D6517" w:rsidP="005318BA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TEKSTİL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531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YILMAZ MERCAN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6517" w:rsidRPr="00753DC3" w:rsidRDefault="008D6517" w:rsidP="00531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MUSTAFA EJDER</w:t>
            </w: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TEKSTİL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HAMDİ ERBİL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AHMET RENKTAŞ</w:t>
            </w: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TEKSTİL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MEHMET ALİBAŞOĞLU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TEKSTİL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MUSTAFA EJDER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TEKSTİL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İLYAS VENDİK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TEKSTİL</w:t>
            </w:r>
          </w:p>
        </w:tc>
        <w:tc>
          <w:tcPr>
            <w:tcW w:w="1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HİKMET EVLER</w:t>
            </w:r>
          </w:p>
        </w:tc>
        <w:tc>
          <w:tcPr>
            <w:tcW w:w="1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METAL EŞYA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OSMAN YÜKSEL (MAKİNA METAL)</w:t>
            </w: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METAL EŞYA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SEDAT ERDEM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METAL EŞYA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MEHMET KADAK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METAL EŞYA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ÖMER AKTAŞ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METAL EŞYA</w:t>
            </w:r>
          </w:p>
        </w:tc>
        <w:tc>
          <w:tcPr>
            <w:tcW w:w="1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OSMAN LEKESİZCAN</w:t>
            </w:r>
          </w:p>
        </w:tc>
        <w:tc>
          <w:tcPr>
            <w:tcW w:w="1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MEADENCİLİK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1106CB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KALENDER ALLI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MAKİNE VE TEÇHİZAT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9B0C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ALAATTİN ZAĞLIKILIÇ</w:t>
            </w: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MAKİNE VE TEÇHİZAT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9B0C8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ÜMİT TUNÇBİLEK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MAKİNE VE TEÇHİZAT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9B0C8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SELİM KORKMAZ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9B0C83" w:rsidRPr="00753DC3" w:rsidTr="001106CB">
        <w:trPr>
          <w:trHeight w:val="300"/>
        </w:trPr>
        <w:tc>
          <w:tcPr>
            <w:tcW w:w="1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C83" w:rsidRPr="00753DC3" w:rsidRDefault="009B0C8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MAKİNE VE TEÇHİZAT</w:t>
            </w:r>
          </w:p>
        </w:tc>
        <w:tc>
          <w:tcPr>
            <w:tcW w:w="1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C83" w:rsidRPr="00753DC3" w:rsidRDefault="009B0C8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GÖKHAN SARAY</w:t>
            </w:r>
          </w:p>
        </w:tc>
        <w:tc>
          <w:tcPr>
            <w:tcW w:w="1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C83" w:rsidRPr="00753DC3" w:rsidRDefault="009B0C83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D6517" w:rsidRPr="00753DC3" w:rsidTr="001106CB">
        <w:trPr>
          <w:trHeight w:val="6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MİMARLIK, MÜHENDİSLİK VE TEKNİK DANIŞMANLIK HİZMETLERİ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HÜLYA CİVELEK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HÜLYA CİVELEK</w:t>
            </w:r>
          </w:p>
        </w:tc>
      </w:tr>
      <w:tr w:rsidR="0084730E" w:rsidRPr="00753DC3" w:rsidTr="001106CB">
        <w:trPr>
          <w:trHeight w:val="600"/>
        </w:trPr>
        <w:tc>
          <w:tcPr>
            <w:tcW w:w="1654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4730E" w:rsidRPr="00753DC3" w:rsidRDefault="0084730E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MİMARLIK, MÜHENDİSLİK VE TEKNİK DANIŞMANLIK HİZMETLERİ</w:t>
            </w:r>
          </w:p>
        </w:tc>
        <w:tc>
          <w:tcPr>
            <w:tcW w:w="1779" w:type="pct"/>
            <w:shd w:val="clear" w:color="auto" w:fill="auto"/>
            <w:noWrap/>
            <w:vAlign w:val="bottom"/>
          </w:tcPr>
          <w:p w:rsidR="0084730E" w:rsidRPr="00753DC3" w:rsidRDefault="0084730E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84730E">
              <w:rPr>
                <w:rFonts w:ascii="Calibri" w:eastAsia="Times New Roman" w:hAnsi="Calibri" w:cs="Times New Roman"/>
                <w:lang w:eastAsia="tr-TR"/>
              </w:rPr>
              <w:t>İBRAHİM ÖZEL (ELEKTRİK ELEKTRONİK)</w:t>
            </w:r>
          </w:p>
        </w:tc>
        <w:tc>
          <w:tcPr>
            <w:tcW w:w="1567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30E" w:rsidRPr="00753DC3" w:rsidRDefault="0084730E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84730E" w:rsidRPr="00753DC3" w:rsidTr="001106CB">
        <w:trPr>
          <w:trHeight w:val="600"/>
        </w:trPr>
        <w:tc>
          <w:tcPr>
            <w:tcW w:w="1654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4730E" w:rsidRPr="00753DC3" w:rsidRDefault="0084730E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MİMARLIK, MÜHENDİSLİK VE TEKNİK DANIŞMANLIK HİZMETLERİ</w:t>
            </w:r>
          </w:p>
        </w:tc>
        <w:tc>
          <w:tcPr>
            <w:tcW w:w="1779" w:type="pct"/>
            <w:shd w:val="clear" w:color="auto" w:fill="auto"/>
            <w:noWrap/>
            <w:vAlign w:val="bottom"/>
          </w:tcPr>
          <w:p w:rsidR="0084730E" w:rsidRPr="00753DC3" w:rsidRDefault="0084730E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84730E">
              <w:rPr>
                <w:rFonts w:ascii="Calibri" w:eastAsia="Times New Roman" w:hAnsi="Calibri" w:cs="Times New Roman"/>
                <w:lang w:eastAsia="tr-TR"/>
              </w:rPr>
              <w:t>DİLBER ÖZEL (ELEKTRİK ELEKTRONİK)</w:t>
            </w:r>
          </w:p>
        </w:tc>
        <w:tc>
          <w:tcPr>
            <w:tcW w:w="1567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30E" w:rsidRPr="00753DC3" w:rsidRDefault="0084730E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1106CB" w:rsidRPr="00753DC3" w:rsidTr="001106CB">
        <w:trPr>
          <w:trHeight w:val="600"/>
        </w:trPr>
        <w:tc>
          <w:tcPr>
            <w:tcW w:w="165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106CB" w:rsidRPr="00753DC3" w:rsidRDefault="001106CB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lang w:eastAsia="tr-TR"/>
              </w:rPr>
              <w:t>MİMARLIK, MÜHENDİSLİK VE TEKNİK DANIŞMANLIK HİZMETLERİ</w:t>
            </w:r>
          </w:p>
        </w:tc>
        <w:tc>
          <w:tcPr>
            <w:tcW w:w="1779" w:type="pct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106CB" w:rsidRPr="0084730E" w:rsidRDefault="001106CB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YUNUZ EMRE YAZICI</w:t>
            </w:r>
          </w:p>
        </w:tc>
        <w:tc>
          <w:tcPr>
            <w:tcW w:w="15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06CB" w:rsidRPr="00753DC3" w:rsidRDefault="001106CB" w:rsidP="00753DC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SEBZE VE MEYVE TİCARETİ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SİNAN TAŞPINAR</w:t>
            </w:r>
          </w:p>
        </w:tc>
      </w:tr>
      <w:tr w:rsidR="008D6517" w:rsidRPr="00753DC3" w:rsidTr="00054A1C">
        <w:trPr>
          <w:trHeight w:val="300"/>
        </w:trPr>
        <w:tc>
          <w:tcPr>
            <w:tcW w:w="1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SEBZE VE MEYVE TİCARETİ</w:t>
            </w:r>
          </w:p>
        </w:tc>
        <w:tc>
          <w:tcPr>
            <w:tcW w:w="1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MURAT ÖZMANAR</w:t>
            </w:r>
          </w:p>
        </w:tc>
        <w:tc>
          <w:tcPr>
            <w:tcW w:w="1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8D6517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MOBİLYA ÜRETİMİ VE TİCARETİ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SEYHAN ARİFOĞLU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6517" w:rsidRPr="00753DC3" w:rsidRDefault="008D6517" w:rsidP="00753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54A1C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MOB</w:t>
            </w:r>
            <w:bookmarkStart w:id="0" w:name="_GoBack"/>
            <w:bookmarkEnd w:id="0"/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İLYA ÜRETİMİ VE TİCARETİ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OĞUZ KILINÇ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54A1C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MOBİLYA ÜRETİMİ VE TİCARETİ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HACI ÇEVİKEL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54A1C" w:rsidRPr="00753DC3" w:rsidTr="00054A1C">
        <w:trPr>
          <w:trHeight w:val="300"/>
        </w:trPr>
        <w:tc>
          <w:tcPr>
            <w:tcW w:w="1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MOBİLYA ÜRETİMİ VE TİCARETİ</w:t>
            </w:r>
          </w:p>
        </w:tc>
        <w:tc>
          <w:tcPr>
            <w:tcW w:w="1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ANDAÇ</w:t>
            </w:r>
          </w:p>
        </w:tc>
        <w:tc>
          <w:tcPr>
            <w:tcW w:w="1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54A1C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MOTORLU KARA TAŞITLAR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MÜBECCEL BELLEK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54A1C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SAĞLIK HİZMETLERİ VE ÜRÜNLERİ ÜRETİM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GÜRAY SÖNMEZ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FATİH CANBEK</w:t>
            </w:r>
          </w:p>
        </w:tc>
      </w:tr>
      <w:tr w:rsidR="00054A1C" w:rsidRPr="00753DC3" w:rsidTr="009B0C83">
        <w:trPr>
          <w:trHeight w:val="375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SİGORTA ACENTELERİ VE ARACILARI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YENER KOÇER        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FARUK UZMAN</w:t>
            </w:r>
          </w:p>
        </w:tc>
      </w:tr>
      <w:tr w:rsidR="00054A1C" w:rsidRPr="00753DC3" w:rsidTr="009B0C83">
        <w:trPr>
          <w:trHeight w:val="375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SİGORTA ACENTELERİ VE ARACILARI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MEHMET SELVİ      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54A1C" w:rsidRPr="00753DC3" w:rsidTr="009B0C83">
        <w:trPr>
          <w:trHeight w:val="375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SİGORTA ACENTELERİ VE ARACILARI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MURAT ATA            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54A1C" w:rsidRPr="00753DC3" w:rsidTr="009B0C83">
        <w:trPr>
          <w:trHeight w:val="375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SİGORTA ACENTELERİ VE ARACILARI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KAMURAN ŞAHİN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54A1C" w:rsidRPr="00753DC3" w:rsidTr="009B0C83">
        <w:trPr>
          <w:trHeight w:val="375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SİGORTA ACENTELERİ VE ARACILARI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MÜMTAZ YILMAZ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54A1C" w:rsidRPr="00753DC3" w:rsidTr="009B0C83">
        <w:trPr>
          <w:trHeight w:val="375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SİGORTA ACENTELERİ VE ARACILARI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AHMET ÖZTÜRK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54A1C" w:rsidRPr="00753DC3" w:rsidTr="009B0C83">
        <w:trPr>
          <w:trHeight w:val="375"/>
        </w:trPr>
        <w:tc>
          <w:tcPr>
            <w:tcW w:w="1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SİGORTA ACENTELERİ VE ARACILARI</w:t>
            </w:r>
          </w:p>
        </w:tc>
        <w:tc>
          <w:tcPr>
            <w:tcW w:w="1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TUNCAY ÖZSOY</w:t>
            </w:r>
          </w:p>
        </w:tc>
        <w:tc>
          <w:tcPr>
            <w:tcW w:w="1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54A1C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YAPI KOOPERATİFLERİ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OSMAN SEYFİ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OSMAN SEYFİ</w:t>
            </w:r>
          </w:p>
        </w:tc>
      </w:tr>
      <w:tr w:rsidR="00054A1C" w:rsidRPr="00753DC3" w:rsidTr="009B0C83">
        <w:trPr>
          <w:trHeight w:val="300"/>
        </w:trPr>
        <w:tc>
          <w:tcPr>
            <w:tcW w:w="1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YAPI KOOPERATİFLERİ</w:t>
            </w:r>
          </w:p>
        </w:tc>
        <w:tc>
          <w:tcPr>
            <w:tcW w:w="1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NESLİHAN CENGİZ</w:t>
            </w:r>
          </w:p>
        </w:tc>
        <w:tc>
          <w:tcPr>
            <w:tcW w:w="1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53DC3">
              <w:rPr>
                <w:rFonts w:ascii="Calibri" w:eastAsia="Times New Roman" w:hAnsi="Calibri" w:cs="Times New Roman"/>
                <w:color w:val="000000"/>
                <w:lang w:eastAsia="tr-TR"/>
              </w:rPr>
              <w:t>NESLİHAN CENGİZ</w:t>
            </w:r>
          </w:p>
        </w:tc>
      </w:tr>
      <w:tr w:rsidR="00054A1C" w:rsidRPr="00753DC3" w:rsidTr="009B0C83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778AB">
              <w:rPr>
                <w:rFonts w:ascii="Calibri" w:eastAsia="Times New Roman" w:hAnsi="Calibri" w:cs="Times New Roman"/>
                <w:color w:val="000000"/>
                <w:lang w:eastAsia="tr-TR"/>
              </w:rPr>
              <w:t>İNŞAA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 MALZEMELERİ ÜRETİM VE TİCARETİ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SALİM BİRER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A1C" w:rsidRPr="00753DC3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SALİM BİRER</w:t>
            </w:r>
          </w:p>
        </w:tc>
      </w:tr>
      <w:tr w:rsidR="00054A1C" w:rsidRPr="00753DC3" w:rsidTr="008D52E8">
        <w:trPr>
          <w:trHeight w:val="300"/>
        </w:trPr>
        <w:tc>
          <w:tcPr>
            <w:tcW w:w="1654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4A1C" w:rsidRPr="00E778AB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778AB">
              <w:rPr>
                <w:rFonts w:ascii="Calibri" w:eastAsia="Times New Roman" w:hAnsi="Calibri" w:cs="Times New Roman"/>
                <w:color w:val="000000"/>
                <w:lang w:eastAsia="tr-TR"/>
              </w:rPr>
              <w:t>İNŞAA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 MALZEMELERİ ÜRETİM VE TİCARETİ</w:t>
            </w:r>
          </w:p>
        </w:tc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A1C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SERDAR SİLAY</w:t>
            </w:r>
          </w:p>
        </w:tc>
        <w:tc>
          <w:tcPr>
            <w:tcW w:w="156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A1C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SERDAR SİLAY</w:t>
            </w:r>
          </w:p>
        </w:tc>
      </w:tr>
      <w:tr w:rsidR="00054A1C" w:rsidRPr="00753DC3" w:rsidTr="008D52E8">
        <w:trPr>
          <w:trHeight w:val="300"/>
        </w:trPr>
        <w:tc>
          <w:tcPr>
            <w:tcW w:w="1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4A1C" w:rsidRPr="00E778AB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778AB">
              <w:rPr>
                <w:rFonts w:ascii="Calibri" w:eastAsia="Times New Roman" w:hAnsi="Calibri" w:cs="Times New Roman"/>
                <w:color w:val="000000"/>
                <w:lang w:eastAsia="tr-TR"/>
              </w:rPr>
              <w:t>İNŞAA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 MALZEMELERİ ÜRETİM VE TİCARETİ</w:t>
            </w:r>
          </w:p>
        </w:tc>
        <w:tc>
          <w:tcPr>
            <w:tcW w:w="1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A1C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HASAN SİLAY</w:t>
            </w:r>
          </w:p>
        </w:tc>
        <w:tc>
          <w:tcPr>
            <w:tcW w:w="1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A1C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HASAN SİLAY</w:t>
            </w:r>
          </w:p>
        </w:tc>
      </w:tr>
      <w:tr w:rsidR="00054A1C" w:rsidRPr="00753DC3" w:rsidTr="008D52E8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4A1C" w:rsidRPr="00E778AB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BANKACILIK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A1C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OKAN ÖZSOY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A1C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OKAN ÖZSOY</w:t>
            </w:r>
          </w:p>
        </w:tc>
      </w:tr>
      <w:tr w:rsidR="00054A1C" w:rsidRPr="00753DC3" w:rsidTr="008D52E8">
        <w:trPr>
          <w:trHeight w:val="30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4A1C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BANKACILIK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A1C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ÖZNUR SOYSELÇUK ŞAHİN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4A1C" w:rsidRDefault="00054A1C" w:rsidP="00054A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ÖZNUR SOYSELÇUK ŞAHİN</w:t>
            </w:r>
          </w:p>
        </w:tc>
      </w:tr>
    </w:tbl>
    <w:p w:rsidR="000F3B82" w:rsidRDefault="000F3B82"/>
    <w:sectPr w:rsidR="000F3B82" w:rsidSect="00346616">
      <w:pgSz w:w="11906" w:h="16838"/>
      <w:pgMar w:top="1418" w:right="1418" w:bottom="1418" w:left="1418" w:header="709" w:footer="709" w:gutter="0"/>
      <w:cols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C3"/>
    <w:rsid w:val="0004074B"/>
    <w:rsid w:val="00054A1C"/>
    <w:rsid w:val="000F3B82"/>
    <w:rsid w:val="001106CB"/>
    <w:rsid w:val="00170A42"/>
    <w:rsid w:val="00346616"/>
    <w:rsid w:val="004D27F5"/>
    <w:rsid w:val="006D1840"/>
    <w:rsid w:val="00707C2C"/>
    <w:rsid w:val="00753DC3"/>
    <w:rsid w:val="0084730E"/>
    <w:rsid w:val="00857D10"/>
    <w:rsid w:val="008D0F24"/>
    <w:rsid w:val="008D52E8"/>
    <w:rsid w:val="008D6517"/>
    <w:rsid w:val="009B0C83"/>
    <w:rsid w:val="00BA4C9C"/>
    <w:rsid w:val="00D76262"/>
    <w:rsid w:val="00E7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DED5C-FA9D-4A25-9CFF-B0BA88D1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7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Gülay Özbulak</dc:creator>
  <cp:lastModifiedBy>Gulay Ozbulak</cp:lastModifiedBy>
  <cp:revision>11</cp:revision>
  <dcterms:created xsi:type="dcterms:W3CDTF">2018-07-02T08:24:00Z</dcterms:created>
  <dcterms:modified xsi:type="dcterms:W3CDTF">2020-02-26T08:52:00Z</dcterms:modified>
</cp:coreProperties>
</file>